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1C51" w14:textId="00EC8636" w:rsidR="00F641B5" w:rsidRPr="00266674" w:rsidRDefault="00D86AD8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3B">
        <w:rPr>
          <w:rFonts w:ascii="Times New Roman" w:hAnsi="Times New Roman" w:cs="Times New Roman"/>
          <w:b/>
          <w:sz w:val="24"/>
          <w:szCs w:val="24"/>
        </w:rPr>
        <w:t>Ata 10</w:t>
      </w:r>
      <w:r w:rsidR="00266674">
        <w:rPr>
          <w:rFonts w:ascii="Times New Roman" w:hAnsi="Times New Roman" w:cs="Times New Roman"/>
          <w:b/>
          <w:sz w:val="24"/>
          <w:szCs w:val="24"/>
        </w:rPr>
        <w:t>8</w:t>
      </w:r>
      <w:r w:rsidR="00780938" w:rsidRPr="00581C3B">
        <w:rPr>
          <w:rFonts w:ascii="Times New Roman" w:hAnsi="Times New Roman" w:cs="Times New Roman"/>
          <w:b/>
          <w:sz w:val="24"/>
          <w:szCs w:val="24"/>
        </w:rPr>
        <w:t xml:space="preserve">ª Reunião Ordinária do CONSELHO MUNICIPAL DE </w:t>
      </w:r>
      <w:r w:rsidR="00780938" w:rsidRPr="00266674">
        <w:rPr>
          <w:rFonts w:ascii="Times New Roman" w:hAnsi="Times New Roman" w:cs="Times New Roman"/>
          <w:b/>
          <w:sz w:val="24"/>
          <w:szCs w:val="24"/>
        </w:rPr>
        <w:t>DESENVOLVIMENTO URBANO–COMDU</w:t>
      </w:r>
    </w:p>
    <w:p w14:paraId="30665678" w14:textId="120330F4" w:rsidR="00266674" w:rsidRDefault="00D06B30" w:rsidP="007E2543">
      <w:pPr>
        <w:pStyle w:val="Corpodetexto"/>
        <w:spacing w:after="240" w:line="360" w:lineRule="auto"/>
        <w:rPr>
          <w:szCs w:val="24"/>
        </w:rPr>
      </w:pPr>
      <w:r w:rsidRPr="00266674">
        <w:rPr>
          <w:szCs w:val="24"/>
        </w:rPr>
        <w:t xml:space="preserve">Aos </w:t>
      </w:r>
      <w:r w:rsidR="00581C3B" w:rsidRPr="00266674">
        <w:rPr>
          <w:szCs w:val="24"/>
        </w:rPr>
        <w:t>cinco</w:t>
      </w:r>
      <w:r w:rsidR="00266674" w:rsidRPr="00266674">
        <w:rPr>
          <w:szCs w:val="24"/>
        </w:rPr>
        <w:t xml:space="preserve"> dias do mês de maio</w:t>
      </w:r>
      <w:r w:rsidR="00D86AD8" w:rsidRPr="00266674">
        <w:rPr>
          <w:szCs w:val="24"/>
        </w:rPr>
        <w:t xml:space="preserve"> de dois mil e </w:t>
      </w:r>
      <w:r w:rsidR="00797B24" w:rsidRPr="00266674">
        <w:rPr>
          <w:szCs w:val="24"/>
        </w:rPr>
        <w:t>vinte</w:t>
      </w:r>
      <w:r w:rsidR="00D86AD8" w:rsidRPr="00266674">
        <w:rPr>
          <w:szCs w:val="24"/>
        </w:rPr>
        <w:t xml:space="preserve"> e um</w:t>
      </w:r>
      <w:r w:rsidR="00797B24" w:rsidRPr="00266674">
        <w:rPr>
          <w:szCs w:val="24"/>
        </w:rPr>
        <w:t>, às 16</w:t>
      </w:r>
      <w:r w:rsidR="00780938" w:rsidRPr="00266674">
        <w:rPr>
          <w:szCs w:val="24"/>
        </w:rPr>
        <w:t xml:space="preserve"> horas, através de vid</w:t>
      </w:r>
      <w:r w:rsidR="008E3E1E" w:rsidRPr="00266674">
        <w:rPr>
          <w:szCs w:val="24"/>
        </w:rPr>
        <w:t>eoconferência</w:t>
      </w:r>
      <w:r w:rsidR="00D86AD8" w:rsidRPr="00266674">
        <w:rPr>
          <w:szCs w:val="24"/>
        </w:rPr>
        <w:t>, foi realizada 10</w:t>
      </w:r>
      <w:r w:rsidR="00266674" w:rsidRPr="00266674">
        <w:rPr>
          <w:szCs w:val="24"/>
        </w:rPr>
        <w:t>8</w:t>
      </w:r>
      <w:r w:rsidR="00780938" w:rsidRPr="00266674">
        <w:rPr>
          <w:szCs w:val="24"/>
        </w:rPr>
        <w:t>ª Reunião Ordinária do CONSELHO MUNICIPAL DE DESENVOLVIMENTO URBANO – COMDU</w:t>
      </w:r>
      <w:r w:rsidR="003F47CA" w:rsidRPr="00266674">
        <w:rPr>
          <w:szCs w:val="24"/>
        </w:rPr>
        <w:t xml:space="preserve">, </w:t>
      </w:r>
      <w:r w:rsidR="008E3E1E" w:rsidRPr="00266674">
        <w:rPr>
          <w:szCs w:val="24"/>
        </w:rPr>
        <w:t>em primeir</w:t>
      </w:r>
      <w:r w:rsidR="00BD41A0" w:rsidRPr="00266674">
        <w:rPr>
          <w:szCs w:val="24"/>
        </w:rPr>
        <w:t xml:space="preserve">a chamada com </w:t>
      </w:r>
      <w:r w:rsidR="00266674" w:rsidRPr="00266674">
        <w:rPr>
          <w:szCs w:val="24"/>
        </w:rPr>
        <w:t>oito</w:t>
      </w:r>
      <w:r w:rsidR="003F47CA" w:rsidRPr="00266674">
        <w:rPr>
          <w:szCs w:val="24"/>
        </w:rPr>
        <w:t xml:space="preserve"> Conselheiros votantes presentes. Estiveram presentes os conselheiros do COMDU de acordo com lista de presença</w:t>
      </w:r>
      <w:r w:rsidR="00D86AD8" w:rsidRPr="00266674">
        <w:rPr>
          <w:szCs w:val="24"/>
        </w:rPr>
        <w:t>. O presidente R</w:t>
      </w:r>
      <w:r w:rsidR="00581C3B" w:rsidRPr="00266674">
        <w:rPr>
          <w:szCs w:val="24"/>
        </w:rPr>
        <w:t>enato Garcia de Oliveira Dias</w:t>
      </w:r>
      <w:r w:rsidR="008E3E1E" w:rsidRPr="00266674">
        <w:rPr>
          <w:szCs w:val="24"/>
        </w:rPr>
        <w:t xml:space="preserve"> </w:t>
      </w:r>
      <w:r w:rsidR="003F47CA" w:rsidRPr="00266674">
        <w:rPr>
          <w:szCs w:val="24"/>
        </w:rPr>
        <w:t>iniciou a reunião</w:t>
      </w:r>
      <w:r w:rsidR="008D5842" w:rsidRPr="00266674">
        <w:rPr>
          <w:szCs w:val="24"/>
        </w:rPr>
        <w:t xml:space="preserve"> de acordo com </w:t>
      </w:r>
      <w:r w:rsidR="003F47CA" w:rsidRPr="00266674">
        <w:rPr>
          <w:szCs w:val="24"/>
        </w:rPr>
        <w:t>a pauta que seg</w:t>
      </w:r>
      <w:r w:rsidR="00933137" w:rsidRPr="00266674">
        <w:rPr>
          <w:szCs w:val="24"/>
        </w:rPr>
        <w:t>ue</w:t>
      </w:r>
      <w:r w:rsidR="00933137" w:rsidRPr="00266674">
        <w:rPr>
          <w:b/>
          <w:szCs w:val="24"/>
        </w:rPr>
        <w:t xml:space="preserve">: Item </w:t>
      </w:r>
      <w:proofErr w:type="gramStart"/>
      <w:r w:rsidR="00933137" w:rsidRPr="00266674">
        <w:rPr>
          <w:b/>
          <w:szCs w:val="24"/>
        </w:rPr>
        <w:t>1</w:t>
      </w:r>
      <w:proofErr w:type="gramEnd"/>
      <w:r w:rsidR="00933137" w:rsidRPr="00266674">
        <w:rPr>
          <w:b/>
          <w:szCs w:val="24"/>
        </w:rPr>
        <w:t>) Leitura da At</w:t>
      </w:r>
      <w:r w:rsidR="007A414A" w:rsidRPr="00266674">
        <w:rPr>
          <w:b/>
          <w:szCs w:val="24"/>
        </w:rPr>
        <w:t>a da 10</w:t>
      </w:r>
      <w:r w:rsidR="00266674" w:rsidRPr="00266674">
        <w:rPr>
          <w:b/>
          <w:szCs w:val="24"/>
        </w:rPr>
        <w:t>7</w:t>
      </w:r>
      <w:r w:rsidR="003F47CA" w:rsidRPr="00266674">
        <w:rPr>
          <w:b/>
          <w:szCs w:val="24"/>
        </w:rPr>
        <w:t xml:space="preserve">ª Reunião </w:t>
      </w:r>
      <w:r w:rsidR="003F47CA" w:rsidRPr="00B640BE">
        <w:rPr>
          <w:b/>
          <w:szCs w:val="24"/>
        </w:rPr>
        <w:t>Ordinár</w:t>
      </w:r>
      <w:r w:rsidR="007A414A" w:rsidRPr="00B640BE">
        <w:rPr>
          <w:b/>
          <w:szCs w:val="24"/>
        </w:rPr>
        <w:t xml:space="preserve">ia realizada em </w:t>
      </w:r>
      <w:r w:rsidR="005E1F45" w:rsidRPr="00B640BE">
        <w:rPr>
          <w:b/>
          <w:szCs w:val="24"/>
        </w:rPr>
        <w:t>25</w:t>
      </w:r>
      <w:r w:rsidR="007A414A" w:rsidRPr="00B640BE">
        <w:rPr>
          <w:b/>
          <w:szCs w:val="24"/>
        </w:rPr>
        <w:t xml:space="preserve"> de </w:t>
      </w:r>
      <w:r w:rsidR="00266674" w:rsidRPr="00B640BE">
        <w:rPr>
          <w:b/>
          <w:szCs w:val="24"/>
        </w:rPr>
        <w:t>Março</w:t>
      </w:r>
      <w:r w:rsidR="003F47CA" w:rsidRPr="00B640BE">
        <w:rPr>
          <w:b/>
          <w:szCs w:val="24"/>
        </w:rPr>
        <w:t xml:space="preserve"> de 202</w:t>
      </w:r>
      <w:r w:rsidR="00581C3B" w:rsidRPr="00B640BE">
        <w:rPr>
          <w:b/>
          <w:szCs w:val="24"/>
        </w:rPr>
        <w:t>1</w:t>
      </w:r>
      <w:r w:rsidR="004B6FFD" w:rsidRPr="00B640BE">
        <w:rPr>
          <w:szCs w:val="24"/>
        </w:rPr>
        <w:t>, pela Arquiteta</w:t>
      </w:r>
      <w:r w:rsidR="003F47CA" w:rsidRPr="00B640BE">
        <w:rPr>
          <w:szCs w:val="24"/>
        </w:rPr>
        <w:t xml:space="preserve"> Brígida</w:t>
      </w:r>
      <w:r w:rsidR="003B1128" w:rsidRPr="00B640BE">
        <w:rPr>
          <w:szCs w:val="24"/>
        </w:rPr>
        <w:t xml:space="preserve"> M. R. </w:t>
      </w:r>
      <w:r w:rsidR="004B6FFD" w:rsidRPr="00B640BE">
        <w:rPr>
          <w:szCs w:val="24"/>
        </w:rPr>
        <w:t>Alves Medeiros</w:t>
      </w:r>
      <w:r w:rsidR="00581C3B" w:rsidRPr="00B640BE">
        <w:rPr>
          <w:szCs w:val="24"/>
        </w:rPr>
        <w:t xml:space="preserve">. </w:t>
      </w:r>
      <w:r w:rsidR="003F47CA" w:rsidRPr="00B640BE">
        <w:rPr>
          <w:szCs w:val="24"/>
        </w:rPr>
        <w:t>O item foi</w:t>
      </w:r>
      <w:r w:rsidR="00F839E8" w:rsidRPr="00B640BE">
        <w:rPr>
          <w:szCs w:val="24"/>
        </w:rPr>
        <w:t xml:space="preserve"> posto em votação sendo aprovada por unanimidade</w:t>
      </w:r>
      <w:r w:rsidR="003A73B7" w:rsidRPr="00B640BE">
        <w:rPr>
          <w:szCs w:val="24"/>
        </w:rPr>
        <w:t>.</w:t>
      </w:r>
      <w:r w:rsidR="00730DD9" w:rsidRPr="00B640BE">
        <w:rPr>
          <w:szCs w:val="24"/>
        </w:rPr>
        <w:t xml:space="preserve"> </w:t>
      </w:r>
      <w:r w:rsidR="00534FA2" w:rsidRPr="00B640BE">
        <w:rPr>
          <w:b/>
          <w:szCs w:val="24"/>
        </w:rPr>
        <w:t xml:space="preserve">Item </w:t>
      </w:r>
      <w:proofErr w:type="gramStart"/>
      <w:r w:rsidR="00534FA2" w:rsidRPr="00B640BE">
        <w:rPr>
          <w:b/>
          <w:szCs w:val="24"/>
        </w:rPr>
        <w:t>2</w:t>
      </w:r>
      <w:proofErr w:type="gramEnd"/>
      <w:r w:rsidR="00534FA2" w:rsidRPr="00B640BE">
        <w:rPr>
          <w:b/>
          <w:szCs w:val="24"/>
        </w:rPr>
        <w:t>)</w:t>
      </w:r>
      <w:r w:rsidR="00B640BE" w:rsidRPr="00B640BE">
        <w:rPr>
          <w:b/>
          <w:szCs w:val="24"/>
        </w:rPr>
        <w:t xml:space="preserve"> Informações gerais sobre a</w:t>
      </w:r>
      <w:r w:rsidR="00534FA2" w:rsidRPr="00B640BE">
        <w:rPr>
          <w:b/>
          <w:szCs w:val="24"/>
        </w:rPr>
        <w:t xml:space="preserve"> </w:t>
      </w:r>
      <w:r w:rsidR="00B640BE" w:rsidRPr="00B640BE">
        <w:rPr>
          <w:b/>
          <w:szCs w:val="24"/>
        </w:rPr>
        <w:t xml:space="preserve">Expedição de Alvará de Funcionamento: “RP &amp; KADH USINA E CONSTRUTORA LTDA” CNPJ: 39.367.992/0001-25, localizada na Av. Ismênia </w:t>
      </w:r>
      <w:proofErr w:type="spellStart"/>
      <w:r w:rsidR="00B640BE" w:rsidRPr="00B640BE">
        <w:rPr>
          <w:b/>
          <w:szCs w:val="24"/>
        </w:rPr>
        <w:t>Vitta</w:t>
      </w:r>
      <w:proofErr w:type="spellEnd"/>
      <w:r w:rsidR="00B640BE" w:rsidRPr="00B640BE">
        <w:rPr>
          <w:b/>
          <w:szCs w:val="24"/>
        </w:rPr>
        <w:t xml:space="preserve"> Reis nº 315, Bairro Ipiranga, Pouso Alegre - MG.</w:t>
      </w:r>
      <w:r w:rsidR="00E4275E" w:rsidRPr="00B640BE">
        <w:rPr>
          <w:b/>
          <w:szCs w:val="24"/>
        </w:rPr>
        <w:t xml:space="preserve"> </w:t>
      </w:r>
      <w:r w:rsidR="00E4275E" w:rsidRPr="00B640BE">
        <w:rPr>
          <w:szCs w:val="24"/>
        </w:rPr>
        <w:t xml:space="preserve">O assunto foi apresentado aos conselheiros </w:t>
      </w:r>
      <w:r w:rsidR="00B640BE" w:rsidRPr="00B640BE">
        <w:rPr>
          <w:szCs w:val="24"/>
        </w:rPr>
        <w:t>informando que a emp</w:t>
      </w:r>
      <w:r w:rsidR="00081678">
        <w:rPr>
          <w:szCs w:val="24"/>
        </w:rPr>
        <w:t>resa protocolou</w:t>
      </w:r>
      <w:bookmarkStart w:id="0" w:name="_GoBack"/>
      <w:bookmarkEnd w:id="0"/>
      <w:r w:rsidR="00B640BE" w:rsidRPr="00B640BE">
        <w:rPr>
          <w:szCs w:val="24"/>
        </w:rPr>
        <w:t xml:space="preserve"> o Laudo de Ruído e o Eng. Oswaldo analisou-o</w:t>
      </w:r>
      <w:r w:rsidR="00B640BE">
        <w:rPr>
          <w:szCs w:val="24"/>
        </w:rPr>
        <w:t xml:space="preserve">, cumprindo assim a condicionante para expedição do alvará de funcionamento. </w:t>
      </w:r>
      <w:proofErr w:type="spellStart"/>
      <w:r w:rsidR="00B640BE">
        <w:rPr>
          <w:szCs w:val="24"/>
        </w:rPr>
        <w:t>Argeu</w:t>
      </w:r>
      <w:proofErr w:type="spellEnd"/>
      <w:r w:rsidR="00B640BE">
        <w:rPr>
          <w:szCs w:val="24"/>
        </w:rPr>
        <w:t xml:space="preserve"> observou que o conselho não </w:t>
      </w:r>
      <w:r w:rsidR="00081678">
        <w:rPr>
          <w:szCs w:val="24"/>
        </w:rPr>
        <w:t>aprova laudos e estudos, apenas delibera baseado nos pareceres e análises técnicas apresentados.</w:t>
      </w:r>
      <w:r w:rsidR="006C5B3D">
        <w:rPr>
          <w:color w:val="FF0000"/>
          <w:szCs w:val="24"/>
        </w:rPr>
        <w:t xml:space="preserve"> </w:t>
      </w:r>
      <w:r w:rsidR="00FD0808" w:rsidRPr="006C5B3D">
        <w:rPr>
          <w:b/>
          <w:szCs w:val="24"/>
        </w:rPr>
        <w:t>Item 3</w:t>
      </w:r>
      <w:r w:rsidR="00E4275E" w:rsidRPr="006C5B3D">
        <w:rPr>
          <w:b/>
          <w:szCs w:val="24"/>
        </w:rPr>
        <w:t xml:space="preserve">) </w:t>
      </w:r>
      <w:r w:rsidR="006C5B3D" w:rsidRPr="006C5B3D">
        <w:rPr>
          <w:b/>
          <w:szCs w:val="24"/>
        </w:rPr>
        <w:t>Expedição de Alvará de Funcionamento: “LAB LAMINA ANÀLISES CLÍNICAS LTDA” CNPJ: 20.780.698/0001-12, localizada na Av. Vicente Simões nº 587, Bairro Jardim Alvorada, Pouso Alegre - MG</w:t>
      </w:r>
      <w:r w:rsidR="00E4275E" w:rsidRPr="006C5B3D">
        <w:rPr>
          <w:b/>
          <w:szCs w:val="24"/>
        </w:rPr>
        <w:t xml:space="preserve">. </w:t>
      </w:r>
      <w:r w:rsidR="00E4275E" w:rsidRPr="006C5B3D">
        <w:rPr>
          <w:szCs w:val="24"/>
        </w:rPr>
        <w:t xml:space="preserve">O assunto foi apresentado aos </w:t>
      </w:r>
      <w:proofErr w:type="gramStart"/>
      <w:r w:rsidR="00E4275E" w:rsidRPr="006C5B3D">
        <w:rPr>
          <w:szCs w:val="24"/>
        </w:rPr>
        <w:t>conselheiros</w:t>
      </w:r>
      <w:proofErr w:type="gramEnd"/>
      <w:r w:rsidR="00E4275E" w:rsidRPr="006C5B3D">
        <w:rPr>
          <w:szCs w:val="24"/>
        </w:rPr>
        <w:t xml:space="preserve"> sendo demonstrado o local em questão. Arquiteta Brígida apresentou os pareceres técnicos e o item foi posto em votação sendo aprovado por unanimidade.</w:t>
      </w:r>
      <w:r w:rsidR="00FD0808" w:rsidRPr="006C5B3D">
        <w:rPr>
          <w:szCs w:val="24"/>
        </w:rPr>
        <w:t xml:space="preserve"> </w:t>
      </w:r>
      <w:r w:rsidR="00FD0808" w:rsidRPr="00772EA5">
        <w:rPr>
          <w:b/>
          <w:szCs w:val="24"/>
        </w:rPr>
        <w:t xml:space="preserve">Item </w:t>
      </w:r>
      <w:proofErr w:type="gramStart"/>
      <w:r w:rsidR="00FD0808" w:rsidRPr="00772EA5">
        <w:rPr>
          <w:b/>
          <w:szCs w:val="24"/>
        </w:rPr>
        <w:t>4</w:t>
      </w:r>
      <w:proofErr w:type="gramEnd"/>
      <w:r w:rsidR="00FD0808" w:rsidRPr="00772EA5">
        <w:rPr>
          <w:b/>
          <w:szCs w:val="24"/>
        </w:rPr>
        <w:t xml:space="preserve">) </w:t>
      </w:r>
      <w:r w:rsidR="00772EA5" w:rsidRPr="00772EA5">
        <w:rPr>
          <w:b/>
          <w:szCs w:val="24"/>
        </w:rPr>
        <w:t xml:space="preserve">Expedição de Alvará de Funcionamento: “IGREJA BATISTA DO CALVÁRIO” </w:t>
      </w:r>
      <w:proofErr w:type="spellStart"/>
      <w:r w:rsidR="00772EA5" w:rsidRPr="00772EA5">
        <w:rPr>
          <w:b/>
          <w:szCs w:val="24"/>
        </w:rPr>
        <w:t>Cnpj</w:t>
      </w:r>
      <w:proofErr w:type="spellEnd"/>
      <w:r w:rsidR="00772EA5" w:rsidRPr="00772EA5">
        <w:rPr>
          <w:b/>
          <w:szCs w:val="24"/>
        </w:rPr>
        <w:t>: 05.203.584/0001-16, localizada na Rua Ruth Andrade Ribeiro nº 75, Bairro Fátima I, Pouso Alegre - MG.</w:t>
      </w:r>
      <w:r w:rsidR="00772EA5" w:rsidRPr="00772EA5">
        <w:rPr>
          <w:b/>
          <w:szCs w:val="24"/>
        </w:rPr>
        <w:t xml:space="preserve"> </w:t>
      </w:r>
      <w:r w:rsidR="00FD0808" w:rsidRPr="00772EA5">
        <w:rPr>
          <w:szCs w:val="24"/>
        </w:rPr>
        <w:t xml:space="preserve">O assunto foi apresentado aos conselheiros sendo demonstrado o local em questão. Arquiteta Brígida apresentou os pareceres técnicos e o item foi posto em votação sendo aprovado por unanimidade. </w:t>
      </w:r>
      <w:r w:rsidR="007358EF" w:rsidRPr="00772EA5">
        <w:rPr>
          <w:b/>
          <w:szCs w:val="24"/>
        </w:rPr>
        <w:t>Item</w:t>
      </w:r>
      <w:r w:rsidR="007358EF" w:rsidRPr="00E54839">
        <w:rPr>
          <w:b/>
          <w:szCs w:val="24"/>
        </w:rPr>
        <w:t xml:space="preserve"> </w:t>
      </w:r>
      <w:proofErr w:type="gramStart"/>
      <w:r w:rsidR="007358EF" w:rsidRPr="00E54839">
        <w:rPr>
          <w:b/>
          <w:szCs w:val="24"/>
        </w:rPr>
        <w:t>5</w:t>
      </w:r>
      <w:proofErr w:type="gramEnd"/>
      <w:r w:rsidR="007358EF" w:rsidRPr="00E54839">
        <w:rPr>
          <w:b/>
          <w:szCs w:val="24"/>
        </w:rPr>
        <w:t xml:space="preserve">) </w:t>
      </w:r>
      <w:r w:rsidR="00E54839" w:rsidRPr="00E54839">
        <w:rPr>
          <w:b/>
          <w:szCs w:val="24"/>
        </w:rPr>
        <w:t xml:space="preserve">Expedição de Alvará de Funcionamento: “CENTRO DE FISIOTERAPIA E RECOSNTRUÇÃO CORPORAL LTDA – La </w:t>
      </w:r>
      <w:proofErr w:type="spellStart"/>
      <w:r w:rsidR="00E54839" w:rsidRPr="00E54839">
        <w:rPr>
          <w:b/>
          <w:szCs w:val="24"/>
        </w:rPr>
        <w:t>Form</w:t>
      </w:r>
      <w:proofErr w:type="spellEnd"/>
      <w:r w:rsidR="00E54839" w:rsidRPr="00E54839">
        <w:rPr>
          <w:b/>
          <w:szCs w:val="24"/>
        </w:rPr>
        <w:t>” CNPJ: 02.037.071/0001-94, localizada na Rua Dr. Raimundo Alves Chaves nº 100, Bairro Santa Lúcia, Pouso Alegre - MG</w:t>
      </w:r>
      <w:r w:rsidR="007358EF" w:rsidRPr="00E54839">
        <w:rPr>
          <w:b/>
          <w:color w:val="FF0000"/>
          <w:szCs w:val="24"/>
        </w:rPr>
        <w:t>.</w:t>
      </w:r>
      <w:r w:rsidR="007358EF" w:rsidRPr="00266674">
        <w:rPr>
          <w:b/>
          <w:color w:val="FF0000"/>
          <w:szCs w:val="24"/>
        </w:rPr>
        <w:t xml:space="preserve"> </w:t>
      </w:r>
      <w:r w:rsidR="00E54839" w:rsidRPr="00772EA5">
        <w:rPr>
          <w:szCs w:val="24"/>
        </w:rPr>
        <w:t xml:space="preserve">O assunto foi apresentado aos conselheiros sendo demonstrado o local em questão. Arquiteta Brígida apresentou os pareceres técnicos e o item foi posto em votação sendo aprovado por </w:t>
      </w:r>
      <w:r w:rsidR="00E54839" w:rsidRPr="00E54839">
        <w:rPr>
          <w:szCs w:val="24"/>
        </w:rPr>
        <w:t>unanimidade</w:t>
      </w:r>
      <w:r w:rsidR="00E54839" w:rsidRPr="00E54839">
        <w:rPr>
          <w:szCs w:val="24"/>
        </w:rPr>
        <w:t xml:space="preserve">. </w:t>
      </w:r>
      <w:r w:rsidR="001F4501" w:rsidRPr="00E54839">
        <w:rPr>
          <w:b/>
          <w:szCs w:val="24"/>
        </w:rPr>
        <w:t xml:space="preserve">Item </w:t>
      </w:r>
      <w:proofErr w:type="gramStart"/>
      <w:r w:rsidR="001F4501" w:rsidRPr="00E54839">
        <w:rPr>
          <w:b/>
          <w:szCs w:val="24"/>
        </w:rPr>
        <w:t>6</w:t>
      </w:r>
      <w:proofErr w:type="gramEnd"/>
      <w:r w:rsidR="001F4501" w:rsidRPr="00E54839">
        <w:rPr>
          <w:b/>
          <w:szCs w:val="24"/>
        </w:rPr>
        <w:t xml:space="preserve">) </w:t>
      </w:r>
      <w:r w:rsidR="00A232E8" w:rsidRPr="00297792">
        <w:rPr>
          <w:b/>
          <w:szCs w:val="24"/>
        </w:rPr>
        <w:t xml:space="preserve">Expedição de Alvará de </w:t>
      </w:r>
      <w:r w:rsidR="00A232E8" w:rsidRPr="00A232E8">
        <w:rPr>
          <w:b/>
          <w:szCs w:val="24"/>
        </w:rPr>
        <w:t xml:space="preserve">Funcionamento: “MARIA EDUARDA HAMILTON ODONTOLOGIA LTDA” </w:t>
      </w:r>
      <w:r w:rsidR="00A232E8" w:rsidRPr="00A232E8">
        <w:rPr>
          <w:b/>
          <w:szCs w:val="24"/>
        </w:rPr>
        <w:lastRenderedPageBreak/>
        <w:t>CNPJ: 40.328.902/0001-76, localizada na Av. Vicente Simões nº793, Bairro Nova Pouso Alegre, Pouso Alegre - MG</w:t>
      </w:r>
      <w:r w:rsidR="001F4501" w:rsidRPr="00A232E8">
        <w:rPr>
          <w:b/>
          <w:szCs w:val="24"/>
        </w:rPr>
        <w:t xml:space="preserve">. </w:t>
      </w:r>
      <w:r w:rsidR="001F4501" w:rsidRPr="00A232E8">
        <w:rPr>
          <w:szCs w:val="24"/>
        </w:rPr>
        <w:t xml:space="preserve">O assunto foi apresentado aos conselheiros sendo demonstrado o local em questão. </w:t>
      </w:r>
      <w:r w:rsidR="001F4501" w:rsidRPr="000918C7">
        <w:rPr>
          <w:szCs w:val="24"/>
        </w:rPr>
        <w:t xml:space="preserve">Arquiteta Brígida apresentou os pareceres técnicos e o item foi posto em votação sendo aprovado por unanimidade. </w:t>
      </w:r>
      <w:r w:rsidR="001F4501" w:rsidRPr="000918C7">
        <w:rPr>
          <w:b/>
          <w:szCs w:val="24"/>
        </w:rPr>
        <w:t xml:space="preserve">Item </w:t>
      </w:r>
      <w:proofErr w:type="gramStart"/>
      <w:r w:rsidR="001F4501" w:rsidRPr="000918C7">
        <w:rPr>
          <w:b/>
          <w:szCs w:val="24"/>
        </w:rPr>
        <w:t>7</w:t>
      </w:r>
      <w:proofErr w:type="gramEnd"/>
      <w:r w:rsidR="001F4501" w:rsidRPr="000918C7">
        <w:rPr>
          <w:b/>
          <w:szCs w:val="24"/>
        </w:rPr>
        <w:t xml:space="preserve">) </w:t>
      </w:r>
      <w:r w:rsidR="000918C7" w:rsidRPr="000918C7">
        <w:rPr>
          <w:b/>
          <w:szCs w:val="24"/>
        </w:rPr>
        <w:t>Expedição de Alvará de Funcionamento:</w:t>
      </w:r>
      <w:r w:rsidR="000918C7" w:rsidRPr="000918C7">
        <w:rPr>
          <w:szCs w:val="24"/>
        </w:rPr>
        <w:t xml:space="preserve"> </w:t>
      </w:r>
      <w:r w:rsidR="000918C7" w:rsidRPr="000918C7">
        <w:rPr>
          <w:b/>
          <w:szCs w:val="24"/>
        </w:rPr>
        <w:t xml:space="preserve">“THERAPY LINE – QUALIDADE DO SONO LTDA” CNPJ: 22.636.694/0001-90, localizada na Rua Maria Conceição dos Santos nº 310, Bairro Parque Real, Pouso Alegre </w:t>
      </w:r>
      <w:r w:rsidR="000918C7" w:rsidRPr="000918C7">
        <w:rPr>
          <w:b/>
          <w:szCs w:val="24"/>
        </w:rPr>
        <w:t>–</w:t>
      </w:r>
      <w:r w:rsidR="000918C7" w:rsidRPr="000918C7">
        <w:rPr>
          <w:b/>
          <w:szCs w:val="24"/>
        </w:rPr>
        <w:t xml:space="preserve"> MG</w:t>
      </w:r>
      <w:r w:rsidR="000918C7" w:rsidRPr="000918C7">
        <w:rPr>
          <w:b/>
          <w:szCs w:val="24"/>
        </w:rPr>
        <w:t>.</w:t>
      </w:r>
      <w:r w:rsidR="000918C7" w:rsidRPr="000918C7">
        <w:rPr>
          <w:szCs w:val="24"/>
        </w:rPr>
        <w:t xml:space="preserve"> </w:t>
      </w:r>
      <w:r w:rsidR="001F4501" w:rsidRPr="000918C7">
        <w:rPr>
          <w:szCs w:val="24"/>
        </w:rPr>
        <w:t>O assunto foi apresentado aos conselheiros sendo demonstrado o local em questão. Arquiteta Brígida apresentou os pareceres técnicos e o item foi posto em votação sendo aprovado por unanimidade</w:t>
      </w:r>
      <w:r w:rsidR="001F4501" w:rsidRPr="00266674">
        <w:rPr>
          <w:color w:val="FF0000"/>
          <w:szCs w:val="24"/>
        </w:rPr>
        <w:t xml:space="preserve">. </w:t>
      </w:r>
      <w:r w:rsidR="001F4501" w:rsidRPr="000918C7">
        <w:rPr>
          <w:b/>
          <w:szCs w:val="24"/>
        </w:rPr>
        <w:t xml:space="preserve">Item </w:t>
      </w:r>
      <w:proofErr w:type="gramStart"/>
      <w:r w:rsidR="001F4501" w:rsidRPr="000918C7">
        <w:rPr>
          <w:b/>
          <w:szCs w:val="24"/>
        </w:rPr>
        <w:t>8</w:t>
      </w:r>
      <w:proofErr w:type="gramEnd"/>
      <w:r w:rsidR="001F4501" w:rsidRPr="000918C7">
        <w:rPr>
          <w:b/>
          <w:szCs w:val="24"/>
        </w:rPr>
        <w:t xml:space="preserve">) </w:t>
      </w:r>
      <w:r w:rsidR="000918C7" w:rsidRPr="00297792">
        <w:rPr>
          <w:b/>
          <w:szCs w:val="24"/>
        </w:rPr>
        <w:t>Expedição de Alvará de Funcionamento:</w:t>
      </w:r>
      <w:r w:rsidR="000918C7" w:rsidRPr="00297792">
        <w:rPr>
          <w:szCs w:val="24"/>
        </w:rPr>
        <w:t xml:space="preserve"> “</w:t>
      </w:r>
      <w:r w:rsidR="000918C7" w:rsidRPr="000918C7">
        <w:rPr>
          <w:b/>
          <w:szCs w:val="24"/>
        </w:rPr>
        <w:t>LUIZ CARLOS MARQUES DOS SANTOS – ESPETINHO SÓ NA BRASA ME” CNPJ: 36.756.084/0001-35, localizada na Av. Vereador da Costa Rios nº 28, Bairro Francisco Pereira de Freitas, Pouso Alegre - MG.</w:t>
      </w:r>
      <w:r w:rsidR="000918C7" w:rsidRPr="000918C7">
        <w:rPr>
          <w:b/>
          <w:szCs w:val="24"/>
        </w:rPr>
        <w:t xml:space="preserve"> </w:t>
      </w:r>
      <w:r w:rsidR="000918C7" w:rsidRPr="000918C7">
        <w:rPr>
          <w:szCs w:val="24"/>
        </w:rPr>
        <w:t xml:space="preserve">O assunto foi apresentado aos conselheiros sendo </w:t>
      </w:r>
      <w:r w:rsidR="000918C7" w:rsidRPr="000918C7">
        <w:rPr>
          <w:szCs w:val="24"/>
        </w:rPr>
        <w:t>demonstrado o local em questão, com a a</w:t>
      </w:r>
      <w:r w:rsidR="00596813">
        <w:rPr>
          <w:szCs w:val="24"/>
        </w:rPr>
        <w:t>presentação dos</w:t>
      </w:r>
      <w:r w:rsidR="000918C7" w:rsidRPr="000918C7">
        <w:rPr>
          <w:szCs w:val="24"/>
        </w:rPr>
        <w:t xml:space="preserve"> pareceres técnicos e o item foi posto em votação sendo aprovado por unanimidade.</w:t>
      </w:r>
      <w:r w:rsidR="00596813">
        <w:rPr>
          <w:szCs w:val="24"/>
        </w:rPr>
        <w:t xml:space="preserve"> </w:t>
      </w:r>
      <w:r w:rsidR="000A74FE" w:rsidRPr="00266674">
        <w:rPr>
          <w:szCs w:val="24"/>
        </w:rPr>
        <w:t xml:space="preserve">Nada mais havendo a ser tratado na reunião, </w:t>
      </w:r>
      <w:r w:rsidR="00BC5C57" w:rsidRPr="00266674">
        <w:rPr>
          <w:szCs w:val="24"/>
        </w:rPr>
        <w:t>o presidente do COMDU S</w:t>
      </w:r>
      <w:r w:rsidR="003D6652" w:rsidRPr="00266674">
        <w:rPr>
          <w:szCs w:val="24"/>
        </w:rPr>
        <w:t>r</w:t>
      </w:r>
      <w:r w:rsidR="00BC5C57" w:rsidRPr="00266674">
        <w:rPr>
          <w:szCs w:val="24"/>
        </w:rPr>
        <w:t>. Renato procedeu com o encerramento d</w:t>
      </w:r>
      <w:r w:rsidR="000A74FE" w:rsidRPr="00266674">
        <w:rPr>
          <w:szCs w:val="24"/>
        </w:rPr>
        <w:t>a sessão, sendo lavrada esta ata que segue assinada por todo</w:t>
      </w:r>
      <w:r w:rsidR="008D5842" w:rsidRPr="00266674">
        <w:rPr>
          <w:szCs w:val="24"/>
        </w:rPr>
        <w:t>s os</w:t>
      </w:r>
      <w:r w:rsidR="008729B3" w:rsidRPr="00266674">
        <w:rPr>
          <w:szCs w:val="24"/>
        </w:rPr>
        <w:t xml:space="preserve"> presentes. Pouso Alegre, </w:t>
      </w:r>
      <w:r w:rsidR="00266674" w:rsidRPr="00266674">
        <w:rPr>
          <w:szCs w:val="24"/>
        </w:rPr>
        <w:t>06/05</w:t>
      </w:r>
      <w:r w:rsidR="008729B3" w:rsidRPr="00266674">
        <w:rPr>
          <w:szCs w:val="24"/>
        </w:rPr>
        <w:t>/2021</w:t>
      </w:r>
      <w:r w:rsidR="000A74FE" w:rsidRPr="00266674">
        <w:rPr>
          <w:szCs w:val="24"/>
        </w:rPr>
        <w:t>.</w:t>
      </w:r>
    </w:p>
    <w:p w14:paraId="7E9A9DE2" w14:textId="77777777" w:rsidR="00596813" w:rsidRPr="00596813" w:rsidRDefault="00596813" w:rsidP="007E2543">
      <w:pPr>
        <w:pStyle w:val="Corpodetexto"/>
        <w:spacing w:after="240" w:line="360" w:lineRule="auto"/>
        <w:rPr>
          <w:szCs w:val="24"/>
        </w:rPr>
      </w:pPr>
    </w:p>
    <w:p w14:paraId="36B86720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Renato Garcia de Oliveira Dias</w:t>
      </w:r>
    </w:p>
    <w:p w14:paraId="5B58FEEE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792">
        <w:rPr>
          <w:rFonts w:ascii="Times New Roman" w:hAnsi="Times New Roman" w:cs="Times New Roman"/>
          <w:sz w:val="24"/>
          <w:szCs w:val="24"/>
        </w:rPr>
        <w:t>Monike</w:t>
      </w:r>
      <w:proofErr w:type="spellEnd"/>
      <w:r w:rsidRPr="00297792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297792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0038D52B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792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297792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14:paraId="1F568AE5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297792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561B367A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Aylton de Souza Alves</w:t>
      </w:r>
    </w:p>
    <w:p w14:paraId="6D05D2E4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792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297792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1378563D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Edson Vieira da Silva Filho</w:t>
      </w:r>
    </w:p>
    <w:p w14:paraId="0A911ABC" w14:textId="77777777" w:rsidR="00266674" w:rsidRPr="00297792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Leonardo Correa Mariano</w:t>
      </w:r>
    </w:p>
    <w:p w14:paraId="0DAF9788" w14:textId="77777777"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81678"/>
    <w:rsid w:val="000918C7"/>
    <w:rsid w:val="000A094E"/>
    <w:rsid w:val="000A74FE"/>
    <w:rsid w:val="000C6B59"/>
    <w:rsid w:val="000D209A"/>
    <w:rsid w:val="000E0D39"/>
    <w:rsid w:val="000E776B"/>
    <w:rsid w:val="00112B7B"/>
    <w:rsid w:val="00131F44"/>
    <w:rsid w:val="00154F1B"/>
    <w:rsid w:val="00173E29"/>
    <w:rsid w:val="00190067"/>
    <w:rsid w:val="00192970"/>
    <w:rsid w:val="001A3612"/>
    <w:rsid w:val="001D57F7"/>
    <w:rsid w:val="001F4501"/>
    <w:rsid w:val="002401B5"/>
    <w:rsid w:val="002503C6"/>
    <w:rsid w:val="00266674"/>
    <w:rsid w:val="002A5CDB"/>
    <w:rsid w:val="002A6134"/>
    <w:rsid w:val="002B6C5A"/>
    <w:rsid w:val="002D2936"/>
    <w:rsid w:val="002E5306"/>
    <w:rsid w:val="002F4B36"/>
    <w:rsid w:val="00363952"/>
    <w:rsid w:val="00387FAC"/>
    <w:rsid w:val="003A0F9A"/>
    <w:rsid w:val="003A392B"/>
    <w:rsid w:val="003A3F02"/>
    <w:rsid w:val="003A73B7"/>
    <w:rsid w:val="003B1128"/>
    <w:rsid w:val="003C7333"/>
    <w:rsid w:val="003D6652"/>
    <w:rsid w:val="003D7E97"/>
    <w:rsid w:val="003F47CA"/>
    <w:rsid w:val="00412794"/>
    <w:rsid w:val="0042607C"/>
    <w:rsid w:val="00432CA7"/>
    <w:rsid w:val="00446D66"/>
    <w:rsid w:val="00452356"/>
    <w:rsid w:val="00455911"/>
    <w:rsid w:val="00462954"/>
    <w:rsid w:val="004633CA"/>
    <w:rsid w:val="0047185B"/>
    <w:rsid w:val="004B5CD2"/>
    <w:rsid w:val="004B6FFD"/>
    <w:rsid w:val="004C1AE6"/>
    <w:rsid w:val="004F7682"/>
    <w:rsid w:val="00513FCF"/>
    <w:rsid w:val="00523EB9"/>
    <w:rsid w:val="00534FA2"/>
    <w:rsid w:val="00563127"/>
    <w:rsid w:val="00565307"/>
    <w:rsid w:val="00581C3B"/>
    <w:rsid w:val="00596813"/>
    <w:rsid w:val="005A4A4F"/>
    <w:rsid w:val="005B64FC"/>
    <w:rsid w:val="005C531B"/>
    <w:rsid w:val="005E1F45"/>
    <w:rsid w:val="005F6229"/>
    <w:rsid w:val="005F79A3"/>
    <w:rsid w:val="00685F7A"/>
    <w:rsid w:val="006B75F0"/>
    <w:rsid w:val="006C5B3D"/>
    <w:rsid w:val="007305DD"/>
    <w:rsid w:val="00730DD9"/>
    <w:rsid w:val="007358EF"/>
    <w:rsid w:val="00772EA5"/>
    <w:rsid w:val="00780938"/>
    <w:rsid w:val="0078192A"/>
    <w:rsid w:val="00797B24"/>
    <w:rsid w:val="007A1804"/>
    <w:rsid w:val="007A414A"/>
    <w:rsid w:val="007E2543"/>
    <w:rsid w:val="0080134F"/>
    <w:rsid w:val="00815721"/>
    <w:rsid w:val="00827E3A"/>
    <w:rsid w:val="00871436"/>
    <w:rsid w:val="008729B3"/>
    <w:rsid w:val="008745B0"/>
    <w:rsid w:val="008A6CA8"/>
    <w:rsid w:val="008D5842"/>
    <w:rsid w:val="008E3E1E"/>
    <w:rsid w:val="0092334F"/>
    <w:rsid w:val="00933137"/>
    <w:rsid w:val="00953D44"/>
    <w:rsid w:val="00986A1E"/>
    <w:rsid w:val="009965C7"/>
    <w:rsid w:val="00A232E8"/>
    <w:rsid w:val="00A43F6E"/>
    <w:rsid w:val="00A57E73"/>
    <w:rsid w:val="00A66B41"/>
    <w:rsid w:val="00A825BB"/>
    <w:rsid w:val="00A83C6E"/>
    <w:rsid w:val="00AA7CAE"/>
    <w:rsid w:val="00AB2CDC"/>
    <w:rsid w:val="00AC5738"/>
    <w:rsid w:val="00AD00B9"/>
    <w:rsid w:val="00B04027"/>
    <w:rsid w:val="00B463C5"/>
    <w:rsid w:val="00B47B2C"/>
    <w:rsid w:val="00B640BE"/>
    <w:rsid w:val="00B660BE"/>
    <w:rsid w:val="00B80285"/>
    <w:rsid w:val="00BA1F2B"/>
    <w:rsid w:val="00BB3311"/>
    <w:rsid w:val="00BB6930"/>
    <w:rsid w:val="00BB74B9"/>
    <w:rsid w:val="00BC1A29"/>
    <w:rsid w:val="00BC5C57"/>
    <w:rsid w:val="00BD41A0"/>
    <w:rsid w:val="00BD5258"/>
    <w:rsid w:val="00C07C5D"/>
    <w:rsid w:val="00CA2610"/>
    <w:rsid w:val="00D03E4C"/>
    <w:rsid w:val="00D06B30"/>
    <w:rsid w:val="00D86AD8"/>
    <w:rsid w:val="00DC300E"/>
    <w:rsid w:val="00DF30BB"/>
    <w:rsid w:val="00DF5AA7"/>
    <w:rsid w:val="00E4275E"/>
    <w:rsid w:val="00E54839"/>
    <w:rsid w:val="00E6238E"/>
    <w:rsid w:val="00E92685"/>
    <w:rsid w:val="00EF077E"/>
    <w:rsid w:val="00F02EFE"/>
    <w:rsid w:val="00F04A4D"/>
    <w:rsid w:val="00F46ED1"/>
    <w:rsid w:val="00F641B5"/>
    <w:rsid w:val="00F839E8"/>
    <w:rsid w:val="00FA5D29"/>
    <w:rsid w:val="00FD080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108</cp:revision>
  <cp:lastPrinted>2020-09-04T17:46:00Z</cp:lastPrinted>
  <dcterms:created xsi:type="dcterms:W3CDTF">2020-08-28T18:09:00Z</dcterms:created>
  <dcterms:modified xsi:type="dcterms:W3CDTF">2021-05-27T17:31:00Z</dcterms:modified>
</cp:coreProperties>
</file>